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A73" w:rsidRDefault="00102A73" w:rsidP="00555B58">
      <w:pPr>
        <w:spacing w:after="0" w:line="240" w:lineRule="exact"/>
        <w:ind w:left="6946" w:right="140"/>
        <w:jc w:val="both"/>
      </w:pPr>
      <w:r>
        <w:rPr>
          <w:bCs/>
          <w:color w:val="000000"/>
        </w:rPr>
        <w:t xml:space="preserve">Приложение </w:t>
      </w:r>
      <w:r>
        <w:t xml:space="preserve">к Протоколу </w:t>
      </w:r>
    </w:p>
    <w:p w:rsidR="00026A7E" w:rsidRDefault="00102A73" w:rsidP="00555B58">
      <w:pPr>
        <w:spacing w:after="0" w:line="240" w:lineRule="exact"/>
        <w:ind w:left="6946"/>
        <w:jc w:val="both"/>
      </w:pPr>
      <w:r>
        <w:t>от 9 апреля 2021 года №1/2021</w:t>
      </w:r>
    </w:p>
    <w:p w:rsidR="00102A73" w:rsidRDefault="00102A73">
      <w:bookmarkStart w:id="0" w:name="_GoBack"/>
      <w:bookmarkEnd w:id="0"/>
    </w:p>
    <w:p w:rsidR="00102A73" w:rsidRPr="00102A73" w:rsidRDefault="00102A73" w:rsidP="00102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2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расположения ограждающих устройств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 стороны ул. Малая Черкизовская и ул. Хромова </w:t>
      </w:r>
      <w:r w:rsidRPr="00102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(г.Москва ул. Хромова д.5)</w:t>
      </w:r>
    </w:p>
    <w:p w:rsidR="00102A73" w:rsidRDefault="00102A73"/>
    <w:p w:rsidR="00102A73" w:rsidRDefault="00203E58">
      <w:r>
        <w:rPr>
          <w:noProof/>
          <w:lang w:eastAsia="ru-RU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5476057</wp:posOffset>
                </wp:positionH>
                <wp:positionV relativeFrom="paragraph">
                  <wp:posOffset>1832623</wp:posOffset>
                </wp:positionV>
                <wp:extent cx="490320" cy="11520"/>
                <wp:effectExtent l="114300" t="171450" r="138430" b="198120"/>
                <wp:wrapNone/>
                <wp:docPr id="11" name="Рукописные данные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9032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е данные 11" o:spid="_x0000_s1026" type="#_x0000_t75" style="position:absolute;margin-left:425.55pt;margin-top:132.95pt;width:49.95pt;height:2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">
                <v:imagedata r:id="rId7" o:title="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5549137</wp:posOffset>
                </wp:positionH>
                <wp:positionV relativeFrom="paragraph">
                  <wp:posOffset>1840543</wp:posOffset>
                </wp:positionV>
                <wp:extent cx="483120" cy="360"/>
                <wp:effectExtent l="0" t="0" r="0" b="0"/>
                <wp:wrapNone/>
                <wp:docPr id="9" name="Рукописные данные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831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9" o:spid="_x0000_s1026" type="#_x0000_t75" style="position:absolute;margin-left:431.3pt;margin-top:133.55pt;width:49.45pt;height:2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">
                <v:imagedata r:id="rId9" o:title="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5519617</wp:posOffset>
                </wp:positionH>
                <wp:positionV relativeFrom="paragraph">
                  <wp:posOffset>1840543</wp:posOffset>
                </wp:positionV>
                <wp:extent cx="424800" cy="360"/>
                <wp:effectExtent l="0" t="0" r="0" b="0"/>
                <wp:wrapNone/>
                <wp:docPr id="8" name="Рукописные данные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24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8" o:spid="_x0000_s1026" type="#_x0000_t75" style="position:absolute;margin-left:428.95pt;margin-top:133.55pt;width:44.85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">
                <v:imagedata r:id="rId11" o:title="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435697</wp:posOffset>
                </wp:positionH>
                <wp:positionV relativeFrom="paragraph">
                  <wp:posOffset>436183</wp:posOffset>
                </wp:positionV>
                <wp:extent cx="417240" cy="10080"/>
                <wp:effectExtent l="114300" t="171450" r="135255" b="200025"/>
                <wp:wrapNone/>
                <wp:docPr id="7" name="Рукописные данные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1724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7" o:spid="_x0000_s1026" type="#_x0000_t75" style="position:absolute;margin-left:28.65pt;margin-top:22.15pt;width:44.2pt;height:2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">
                <v:imagedata r:id="rId13" o:title="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435697</wp:posOffset>
                </wp:positionH>
                <wp:positionV relativeFrom="paragraph">
                  <wp:posOffset>458143</wp:posOffset>
                </wp:positionV>
                <wp:extent cx="461160" cy="360"/>
                <wp:effectExtent l="0" t="0" r="0" b="0"/>
                <wp:wrapNone/>
                <wp:docPr id="6" name="Рукописные данные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611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6" o:spid="_x0000_s1026" type="#_x0000_t75" style="position:absolute;margin-left:28.65pt;margin-top:24.7pt;width:47.65pt;height:2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">
                <v:imagedata r:id="rId15" o:title="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4946943" wp14:editId="0C970E47">
            <wp:extent cx="6062009" cy="369417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66102" cy="369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A73" w:rsidRDefault="00102A73"/>
    <w:p w:rsidR="00102A73" w:rsidRPr="00102A73" w:rsidRDefault="00102A73"/>
    <w:p w:rsidR="00102A73" w:rsidRPr="00102A73" w:rsidRDefault="00102A73"/>
    <w:p w:rsidR="00102A73" w:rsidRPr="00102A73" w:rsidRDefault="00102A73">
      <w:r>
        <w:t xml:space="preserve">Примечание: автоматическое запирающее устройство </w:t>
      </w:r>
      <w:r>
        <w:rPr>
          <w:lang w:val="en-US"/>
        </w:rPr>
        <w:t>Came</w:t>
      </w:r>
      <w:r w:rsidRPr="00102A73">
        <w:t xml:space="preserve"> </w:t>
      </w:r>
      <w:r>
        <w:rPr>
          <w:lang w:val="en-US"/>
        </w:rPr>
        <w:t>ATI</w:t>
      </w:r>
      <w:r w:rsidRPr="00102A73">
        <w:t xml:space="preserve"> 5000</w:t>
      </w:r>
    </w:p>
    <w:sectPr w:rsidR="00102A73" w:rsidRPr="00102A73" w:rsidSect="00102A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73"/>
    <w:rsid w:val="00026A7E"/>
    <w:rsid w:val="00102A73"/>
    <w:rsid w:val="00203E58"/>
    <w:rsid w:val="0055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A73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102A7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02A7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02A7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02A7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02A7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A73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102A7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02A7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02A7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02A7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02A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customXml" Target="ink/ink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customXml" Target="ink/ink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ustomXml" Target="ink/ink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5.52901" units="1/cm"/>
          <inkml:channelProperty channel="Y" name="resolution" value="65.45454" units="1/cm"/>
        </inkml:channelProperties>
      </inkml:inkSource>
      <inkml:timestamp xml:id="ts0" timeString="2021-04-28T14:25:47.176"/>
    </inkml:context>
    <inkml:brush xml:id="br0">
      <inkml:brushProperty name="width" value="0.4" units="cm"/>
      <inkml:brushProperty name="height" value="0.8" units="cm"/>
      <inkml:brushProperty name="color" value="#00FF00"/>
      <inkml:brushProperty name="tip" value="rectangle"/>
      <inkml:brushProperty name="rasterOp" value="maskPen"/>
      <inkml:brushProperty name="fitToCurve" value="1"/>
    </inkml:brush>
  </inkml:definitions>
  <inkml:trace contextRef="#ctx0" brushRef="#br0">0 2,'40'0,"21"0,0 0,0 0,41 0,-82 0,41 0,0 0,-20 0,-21 0,20 0,-19 0,19 0,21 0,-40 0,40 0,-21 20,21-20,-40 0,40 0,40 0,-40 0,20 0,-20 0,0 0,-20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5.52901" units="1/cm"/>
          <inkml:channelProperty channel="Y" name="resolution" value="65.45454" units="1/cm"/>
        </inkml:channelProperties>
      </inkml:inkSource>
      <inkml:timestamp xml:id="ts0" timeString="2021-04-28T14:25:36.086"/>
    </inkml:context>
    <inkml:brush xml:id="br0">
      <inkml:brushProperty name="width" value="0.4" units="cm"/>
      <inkml:brushProperty name="height" value="0.8" units="cm"/>
      <inkml:brushProperty name="color" value="#00FF00"/>
      <inkml:brushProperty name="tip" value="rectangle"/>
      <inkml:brushProperty name="rasterOp" value="maskPen"/>
      <inkml:brushProperty name="fitToCurve" value="1"/>
    </inkml:brush>
  </inkml:definitions>
  <inkml:trace contextRef="#ctx0" brushRef="#br0">0 0,'61'0,"-41"0,21 0,20 0,0 0,-41 0,81 0,-40 0,0 0,0 0,-40 0,40 0,-21 0,21 0,-40 0,40 0,-1 0,-19 0,-21 0,41 0,-20 0,-21 0,21 0,-21 0,21 0,-21 0,21 0,-21 0,21 0,-21 0,21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5.52901" units="1/cm"/>
          <inkml:channelProperty channel="Y" name="resolution" value="65.45454" units="1/cm"/>
        </inkml:channelProperties>
      </inkml:inkSource>
      <inkml:timestamp xml:id="ts0" timeString="2021-04-28T14:25:34.462"/>
    </inkml:context>
    <inkml:brush xml:id="br0">
      <inkml:brushProperty name="width" value="0.4" units="cm"/>
      <inkml:brushProperty name="height" value="0.8" units="cm"/>
      <inkml:brushProperty name="color" value="#00FF00"/>
      <inkml:brushProperty name="tip" value="rectangle"/>
      <inkml:brushProperty name="rasterOp" value="maskPen"/>
      <inkml:brushProperty name="fitToCurve" value="1"/>
    </inkml:brush>
  </inkml:definitions>
  <inkml:trace contextRef="#ctx0" brushRef="#br0">0 0,'21'0,"-1"0,21 0,-21 0,41 0,-20 0,20 0,-41 0,21 0,-21 0,41 0,-21 0,-19 0,40 0,-21 0,-19 0,19 0,-19 0,19 0,-19 0,40 0,-21 0,21 0,0 0,-41 0,41 0,-20 0,-21 0,21 0,-21 0,21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5.52901" units="1/cm"/>
          <inkml:channelProperty channel="Y" name="resolution" value="65.45454" units="1/cm"/>
        </inkml:channelProperties>
      </inkml:inkSource>
      <inkml:timestamp xml:id="ts0" timeString="2021-04-28T14:25:30.782"/>
    </inkml:context>
    <inkml:brush xml:id="br0">
      <inkml:brushProperty name="width" value="0.4" units="cm"/>
      <inkml:brushProperty name="height" value="0.8" units="cm"/>
      <inkml:brushProperty name="color" value="#00FF00"/>
      <inkml:brushProperty name="tip" value="rectangle"/>
      <inkml:brushProperty name="rasterOp" value="maskPen"/>
      <inkml:brushProperty name="fitToCurve" value="1"/>
    </inkml:brush>
  </inkml:definitions>
  <inkml:trace contextRef="#ctx0" brushRef="#br0">0 0,'81'0,"21"0,-21 0,21 0,-21 0,-20 0,0 19,41-19,-82 0,21 0,-21 0,21 0,-21 0,20 0,-19 0,19 0,-19 0,19 0,-19 0,19 0,-19 0,19 0,-19 0,19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5.52901" units="1/cm"/>
          <inkml:channelProperty channel="Y" name="resolution" value="65.45454" units="1/cm"/>
        </inkml:channelProperties>
      </inkml:inkSource>
      <inkml:timestamp xml:id="ts0" timeString="2021-04-28T14:25:28.176"/>
    </inkml:context>
    <inkml:brush xml:id="br0">
      <inkml:brushProperty name="width" value="0.4" units="cm"/>
      <inkml:brushProperty name="height" value="0.8" units="cm"/>
      <inkml:brushProperty name="color" value="#00FF00"/>
      <inkml:brushProperty name="tip" value="rectangle"/>
      <inkml:brushProperty name="rasterOp" value="maskPen"/>
      <inkml:brushProperty name="fitToCurve" value="1"/>
    </inkml:brush>
  </inkml:definitions>
  <inkml:trace contextRef="#ctx0" brushRef="#br0">0 0,'20'0,"21"0,-21 0,21 0,-21 0,21 0,-21 0,21 0,-21 0,21 0,-21 0,21 0,-21 0,21 0,-21 0,21 0,-21 0,21 0,-21 0,21 0,-21 0,21 0,20 0,-41 0,21 0,-21 0,20 0,-19 0,19 0,-19 0,19 0,-19 0,40 0,-21 0,-19 0,19 0,-19 0,19 0,-19 0,19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69EA3-5229-4376-A585-377DC799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2021-04-28T14:11:00Z</dcterms:created>
  <dcterms:modified xsi:type="dcterms:W3CDTF">2021-04-28T14:27:00Z</dcterms:modified>
</cp:coreProperties>
</file>